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2114BC" w:rsidP="00211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2114BC">
        <w:rPr>
          <w:rFonts w:ascii="Century Gothic" w:hAnsi="Century Gothic"/>
          <w:b/>
          <w:sz w:val="28"/>
          <w:szCs w:val="28"/>
        </w:rPr>
        <w:t xml:space="preserve">Matthäus 5: 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2114BC">
        <w:rPr>
          <w:rFonts w:ascii="Century Gothic" w:hAnsi="Century Gothic"/>
          <w:b/>
          <w:sz w:val="28"/>
          <w:szCs w:val="28"/>
        </w:rPr>
        <w:t>Die Seligpreisungen in Leichter Sprache</w:t>
      </w:r>
    </w:p>
    <w:p w:rsidR="002114BC" w:rsidRDefault="002114BC" w:rsidP="002114BC">
      <w:pPr>
        <w:rPr>
          <w:rFonts w:ascii="Century Gothic" w:hAnsi="Century Gothic"/>
          <w:b/>
          <w:sz w:val="28"/>
          <w:szCs w:val="28"/>
        </w:rPr>
      </w:pPr>
    </w:p>
    <w:p w:rsidR="002114BC" w:rsidRPr="002114BC" w:rsidRDefault="002114BC" w:rsidP="002114BC">
      <w:pPr>
        <w:shd w:val="clear" w:color="auto" w:fill="FFFFFF"/>
        <w:spacing w:after="180" w:line="473" w:lineRule="atLeast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Jesus sah die vielen Menschen.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Da stieg Jesus auf einen Berg.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Jesus setze sich.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Jünger von Jesus kamen zu ihm.</w:t>
      </w:r>
    </w:p>
    <w:p w:rsidR="002114BC" w:rsidRPr="002114BC" w:rsidRDefault="002114BC" w:rsidP="002114BC">
      <w:pPr>
        <w:shd w:val="clear" w:color="auto" w:fill="FFFFFF"/>
        <w:spacing w:after="180" w:line="473" w:lineRule="atLeast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hyperlink r:id="rId7" w:anchor="l2" w:tgtFrame="_top" w:history="1">
        <w:r w:rsidRPr="002114BC">
          <w:rPr>
            <w:rFonts w:ascii="Arial" w:eastAsia="Times New Roman" w:hAnsi="Arial" w:cs="Arial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2</w:t>
        </w:r>
      </w:hyperlink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Jesus redete feierlich:</w:t>
      </w:r>
    </w:p>
    <w:p w:rsidR="002114BC" w:rsidRPr="002114BC" w:rsidRDefault="002114BC" w:rsidP="002114BC">
      <w:pPr>
        <w:shd w:val="clear" w:color="auto" w:fill="FFFFFF"/>
        <w:spacing w:after="180" w:line="473" w:lineRule="atLeast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hyperlink r:id="rId8" w:anchor="l3" w:tgtFrame="_top" w:history="1">
        <w:r w:rsidRPr="002114BC">
          <w:rPr>
            <w:rFonts w:ascii="Arial" w:eastAsia="Times New Roman" w:hAnsi="Arial" w:cs="Arial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3</w:t>
        </w:r>
      </w:hyperlink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Gott segnet diese Menschen: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Armen.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Am Ende wird es so sein: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Menschen erben das Himmelreich.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hyperlink r:id="rId9" w:anchor="l4" w:tgtFrame="_top" w:history="1">
        <w:r w:rsidRPr="002114BC">
          <w:rPr>
            <w:rFonts w:ascii="Arial" w:eastAsia="Times New Roman" w:hAnsi="Arial" w:cs="Arial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4</w:t>
        </w:r>
      </w:hyperlink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Gott segnet diese Menschen: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Traurigen.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Am Ende wird es so sein: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Menschen werden getröstet.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hyperlink r:id="rId10" w:anchor="l5" w:tgtFrame="_top" w:history="1">
        <w:r w:rsidRPr="002114BC">
          <w:rPr>
            <w:rFonts w:ascii="Arial" w:eastAsia="Times New Roman" w:hAnsi="Arial" w:cs="Arial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5</w:t>
        </w:r>
      </w:hyperlink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Gott segnet diese Menschen: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Freundlichen.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Am Ende wird es so sein: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lastRenderedPageBreak/>
        <w:t>Die Menschen erben die Erde.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hyperlink r:id="rId11" w:anchor="l6" w:tgtFrame="_top" w:history="1">
        <w:r w:rsidRPr="002114BC">
          <w:rPr>
            <w:rFonts w:ascii="Arial" w:eastAsia="Times New Roman" w:hAnsi="Arial" w:cs="Arial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6</w:t>
        </w:r>
      </w:hyperlink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Gott segnet diese Menschen: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Menschen mit Hunger nach Gerechtigkeit.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Am Ende wird es so sein: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Menschen werden satt.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hyperlink r:id="rId12" w:anchor="l7" w:tgtFrame="_top" w:history="1">
        <w:r w:rsidRPr="002114BC">
          <w:rPr>
            <w:rFonts w:ascii="Arial" w:eastAsia="Times New Roman" w:hAnsi="Arial" w:cs="Arial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7</w:t>
        </w:r>
      </w:hyperlink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Gott segnet diese Menschen: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Helfer.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Am Ende wird es so sein.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Helfer bekommen Hilfe.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hyperlink r:id="rId13" w:anchor="l8" w:tgtFrame="_top" w:history="1">
        <w:r w:rsidRPr="002114BC">
          <w:rPr>
            <w:rFonts w:ascii="Arial" w:eastAsia="Times New Roman" w:hAnsi="Arial" w:cs="Arial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8</w:t>
        </w:r>
      </w:hyperlink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Gott segnet diese Menschen: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Menschen mit einem reinen Herz.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Am Ende wird es so sein: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Menschen sehen Gott.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hyperlink r:id="rId14" w:anchor="l9" w:tgtFrame="_top" w:history="1">
        <w:r w:rsidRPr="002114BC">
          <w:rPr>
            <w:rFonts w:ascii="Arial" w:eastAsia="Times New Roman" w:hAnsi="Arial" w:cs="Arial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9</w:t>
        </w:r>
      </w:hyperlink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Gott segnet diese Menschen: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Frieden-Macher.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lastRenderedPageBreak/>
        <w:t>Am Ende wird es so sein: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Menschen heißen Kinder von Gott.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hyperlink r:id="rId15" w:anchor="l10" w:tgtFrame="_top" w:history="1">
        <w:r w:rsidRPr="002114BC">
          <w:rPr>
            <w:rFonts w:ascii="Arial" w:eastAsia="Times New Roman" w:hAnsi="Arial" w:cs="Arial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10</w:t>
        </w:r>
      </w:hyperlink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Gott segnet diese Menschen: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Die Verfolgten und die Flüchtlinge.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Am Ende wird es so sein: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Das Himmelreich gehört den Menschen.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hyperlink r:id="rId16" w:anchor="l11" w:tgtFrame="_top" w:history="1">
        <w:r w:rsidRPr="002114BC">
          <w:rPr>
            <w:rFonts w:ascii="Arial" w:eastAsia="Times New Roman" w:hAnsi="Arial" w:cs="Arial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11</w:t>
        </w:r>
      </w:hyperlink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Gott segnet euch.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Auch wenn andere Menschen schimpfen auf euch,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auch wenn andere Menschen schlecht reden über euch.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hyperlink r:id="rId17" w:anchor="l12" w:tgtFrame="_top" w:history="1">
        <w:r w:rsidRPr="002114BC">
          <w:rPr>
            <w:rFonts w:ascii="Arial" w:eastAsia="Times New Roman" w:hAnsi="Arial" w:cs="Arial"/>
            <w:i/>
            <w:iCs/>
            <w:color w:val="7C95AF"/>
            <w:sz w:val="25"/>
            <w:szCs w:val="25"/>
            <w:u w:val="single"/>
            <w:vertAlign w:val="superscript"/>
            <w:lang w:eastAsia="de-DE"/>
          </w:rPr>
          <w:t>12</w:t>
        </w:r>
      </w:hyperlink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t>Ihr freut euch trotzdem.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Denn es ist so: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Ihr glaubt an Gott.</w:t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  <w:t>Gott wird euch belohnen.</w:t>
      </w:r>
    </w:p>
    <w:p w:rsidR="002114BC" w:rsidRDefault="002114BC" w:rsidP="002114BC">
      <w:pPr>
        <w:pBdr>
          <w:left w:val="single" w:sz="12" w:space="12" w:color="F7F7F7"/>
        </w:pBdr>
        <w:shd w:val="clear" w:color="auto" w:fill="FFFFFF"/>
        <w:spacing w:after="180" w:line="473" w:lineRule="atLeast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  <w:r w:rsidRPr="002114BC">
        <w:rPr>
          <w:rFonts w:ascii="Arial" w:eastAsia="Times New Roman" w:hAnsi="Arial" w:cs="Arial"/>
          <w:color w:val="333333"/>
          <w:sz w:val="32"/>
          <w:szCs w:val="32"/>
          <w:lang w:eastAsia="de-DE"/>
        </w:rPr>
        <w:br/>
      </w:r>
    </w:p>
    <w:p w:rsidR="002114BC" w:rsidRPr="002114BC" w:rsidRDefault="002114BC" w:rsidP="002114BC">
      <w:pPr>
        <w:pBdr>
          <w:left w:val="single" w:sz="12" w:space="12" w:color="F7F7F7"/>
        </w:pBdr>
        <w:shd w:val="clear" w:color="auto" w:fill="FFFFFF"/>
        <w:spacing w:after="180" w:line="473" w:lineRule="atLeast"/>
        <w:rPr>
          <w:rFonts w:ascii="Arial" w:eastAsia="Times New Roman" w:hAnsi="Arial" w:cs="Arial"/>
          <w:color w:val="333333"/>
          <w:sz w:val="32"/>
          <w:szCs w:val="32"/>
          <w:lang w:eastAsia="de-DE"/>
        </w:rPr>
      </w:pPr>
    </w:p>
    <w:p w:rsidR="002114BC" w:rsidRPr="002114BC" w:rsidRDefault="002114BC" w:rsidP="002114BC">
      <w:pPr>
        <w:spacing w:after="0" w:line="252" w:lineRule="atLeast"/>
        <w:rPr>
          <w:rFonts w:ascii="Century Gothic" w:hAnsi="Century Gothic"/>
          <w:b/>
          <w:sz w:val="28"/>
          <w:szCs w:val="28"/>
        </w:rPr>
      </w:pPr>
      <w:r w:rsidRPr="002114BC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©  </w:t>
      </w:r>
      <w:hyperlink r:id="rId18" w:tgtFrame="_top" w:history="1">
        <w:r w:rsidRPr="002114BC">
          <w:rPr>
            <w:rFonts w:ascii="Century Gothic" w:eastAsia="Times New Roman" w:hAnsi="Century Gothic" w:cs="Times New Roman"/>
            <w:color w:val="000000"/>
            <w:sz w:val="24"/>
            <w:szCs w:val="24"/>
            <w:u w:val="single"/>
            <w:lang w:eastAsia="de-DE"/>
          </w:rPr>
          <w:t>CC BY-SA 3.0</w:t>
        </w:r>
      </w:hyperlink>
      <w:r w:rsidRPr="002114BC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 von </w:t>
      </w:r>
      <w:hyperlink r:id="rId19" w:tgtFrame="_top" w:history="1">
        <w:r w:rsidRPr="002114BC">
          <w:rPr>
            <w:rFonts w:ascii="Century Gothic" w:eastAsia="Times New Roman" w:hAnsi="Century Gothic" w:cs="Times New Roman"/>
            <w:color w:val="000000"/>
            <w:sz w:val="24"/>
            <w:szCs w:val="24"/>
            <w:u w:val="single"/>
            <w:lang w:eastAsia="de-DE"/>
          </w:rPr>
          <w:t>offene-bibel.de</w:t>
        </w:r>
      </w:hyperlink>
      <w:bookmarkStart w:id="0" w:name="_GoBack"/>
      <w:bookmarkEnd w:id="0"/>
    </w:p>
    <w:sectPr w:rsidR="002114BC" w:rsidRPr="002114BC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46" w:rsidRDefault="000C5C46" w:rsidP="002114BC">
      <w:pPr>
        <w:spacing w:after="0" w:line="240" w:lineRule="auto"/>
      </w:pPr>
      <w:r>
        <w:separator/>
      </w:r>
    </w:p>
  </w:endnote>
  <w:endnote w:type="continuationSeparator" w:id="0">
    <w:p w:rsidR="000C5C46" w:rsidRDefault="000C5C46" w:rsidP="0021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46" w:rsidRDefault="000C5C46" w:rsidP="002114BC">
      <w:pPr>
        <w:spacing w:after="0" w:line="240" w:lineRule="auto"/>
      </w:pPr>
      <w:r>
        <w:separator/>
      </w:r>
    </w:p>
  </w:footnote>
  <w:footnote w:type="continuationSeparator" w:id="0">
    <w:p w:rsidR="000C5C46" w:rsidRDefault="000C5C46" w:rsidP="0021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Content>
      <w:p w:rsidR="002114BC" w:rsidRDefault="002114BC">
        <w:pPr>
          <w:pStyle w:val="Kopfzeile"/>
          <w:jc w:val="center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114BC" w:rsidRDefault="002114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BC"/>
    <w:rsid w:val="000C5C46"/>
    <w:rsid w:val="002114BC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4BC"/>
  </w:style>
  <w:style w:type="paragraph" w:styleId="Fuzeile">
    <w:name w:val="footer"/>
    <w:basedOn w:val="Standard"/>
    <w:link w:val="FuzeileZchn"/>
    <w:uiPriority w:val="99"/>
    <w:unhideWhenUsed/>
    <w:rsid w:val="0021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4BC"/>
  </w:style>
  <w:style w:type="paragraph" w:styleId="Fuzeile">
    <w:name w:val="footer"/>
    <w:basedOn w:val="Standard"/>
    <w:link w:val="FuzeileZchn"/>
    <w:uiPriority w:val="99"/>
    <w:unhideWhenUsed/>
    <w:rsid w:val="0021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ene-bibel.de/wiki/Matth%C3%A4us_5_in_Leichter_Sprache" TargetMode="External"/><Relationship Id="rId13" Type="http://schemas.openxmlformats.org/officeDocument/2006/relationships/hyperlink" Target="https://offene-bibel.de/wiki/Matth%C3%A4us_5_in_Leichter_Sprache" TargetMode="External"/><Relationship Id="rId18" Type="http://schemas.openxmlformats.org/officeDocument/2006/relationships/hyperlink" Target="http://creativecommons.org/licenses/by-sa/3.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ffene-bibel.de/wiki/Matth%C3%A4us_5_in_Leichter_Sprache" TargetMode="External"/><Relationship Id="rId12" Type="http://schemas.openxmlformats.org/officeDocument/2006/relationships/hyperlink" Target="https://offene-bibel.de/wiki/Matth%C3%A4us_5_in_Leichter_Sprache" TargetMode="External"/><Relationship Id="rId17" Type="http://schemas.openxmlformats.org/officeDocument/2006/relationships/hyperlink" Target="https://offene-bibel.de/wiki/Matth%C3%A4us_5_in_Leichter_Sprach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ffene-bibel.de/wiki/Matth%C3%A4us_5_in_Leichter_Sprach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ffene-bibel.de/wiki/Matth%C3%A4us_5_in_Leichter_Sprach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ffene-bibel.de/wiki/Matth%C3%A4us_5_in_Leichter_Sprache" TargetMode="External"/><Relationship Id="rId10" Type="http://schemas.openxmlformats.org/officeDocument/2006/relationships/hyperlink" Target="https://offene-bibel.de/wiki/Matth%C3%A4us_5_in_Leichter_Sprache" TargetMode="External"/><Relationship Id="rId19" Type="http://schemas.openxmlformats.org/officeDocument/2006/relationships/hyperlink" Target="https://offene-bibe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fene-bibel.de/wiki/Matth%C3%A4us_5_in_Leichter_Sprache" TargetMode="External"/><Relationship Id="rId14" Type="http://schemas.openxmlformats.org/officeDocument/2006/relationships/hyperlink" Target="https://offene-bibel.de/wiki/Matth%C3%A4us_5_in_Leichter_Sprach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2021-01-25T16:55:00Z</dcterms:created>
  <dcterms:modified xsi:type="dcterms:W3CDTF">2021-01-25T17:01:00Z</dcterms:modified>
</cp:coreProperties>
</file>